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D5C2" w14:textId="77777777" w:rsidR="005D4D47" w:rsidRPr="00F7097A" w:rsidRDefault="004E13B1" w:rsidP="004E13B1">
      <w:pPr>
        <w:tabs>
          <w:tab w:val="left" w:pos="1785"/>
        </w:tabs>
        <w:ind w:leftChars="-1" w:left="-2" w:firstLine="542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1512"/>
        <w:gridCol w:w="352"/>
        <w:gridCol w:w="774"/>
        <w:gridCol w:w="386"/>
        <w:gridCol w:w="378"/>
        <w:gridCol w:w="286"/>
        <w:gridCol w:w="626"/>
        <w:gridCol w:w="94"/>
        <w:gridCol w:w="128"/>
        <w:gridCol w:w="541"/>
        <w:gridCol w:w="452"/>
        <w:gridCol w:w="6"/>
        <w:gridCol w:w="513"/>
        <w:gridCol w:w="899"/>
        <w:gridCol w:w="613"/>
        <w:gridCol w:w="1656"/>
      </w:tblGrid>
      <w:tr w:rsidR="005D4D47" w:rsidRPr="00B874C0" w14:paraId="74772F86" w14:textId="77777777" w:rsidTr="00C64FD0">
        <w:trPr>
          <w:trHeight w:val="768"/>
        </w:trPr>
        <w:tc>
          <w:tcPr>
            <w:tcW w:w="708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F56AE" w14:textId="77777777" w:rsidR="005D4D47" w:rsidRPr="00733CB2" w:rsidRDefault="005D4D47" w:rsidP="00733CB2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33CB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國立臺灣科技大學「</w:t>
            </w:r>
            <w:proofErr w:type="gramStart"/>
            <w:r w:rsidRPr="00733CB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賃</w:t>
            </w:r>
            <w:proofErr w:type="gramEnd"/>
            <w:r w:rsidRPr="00733CB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居生」訪問紀錄表</w:t>
            </w:r>
          </w:p>
        </w:tc>
        <w:tc>
          <w:tcPr>
            <w:tcW w:w="36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D3DEF" w14:textId="77777777" w:rsidR="005D4D47" w:rsidRPr="00733CB2" w:rsidRDefault="005A44F2" w:rsidP="00465C73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D4D47"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親訪</w:t>
            </w:r>
            <w:r w:rsid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187B97"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D4D47"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電訪</w:t>
            </w:r>
            <w:r w:rsid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D4D47" w:rsidRPr="00733C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面談</w:t>
            </w:r>
          </w:p>
          <w:p w14:paraId="578DC2CE" w14:textId="77777777" w:rsidR="005A44F2" w:rsidRPr="00733CB2" w:rsidRDefault="005A44F2" w:rsidP="00465C73">
            <w:pPr>
              <w:spacing w:line="360" w:lineRule="exact"/>
              <w:rPr>
                <w:rFonts w:ascii="標楷體" w:eastAsia="標楷體" w:hAnsi="標楷體"/>
                <w:b/>
                <w:bCs/>
              </w:rPr>
            </w:pPr>
            <w:r w:rsidRP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>訪問日期：</w:t>
            </w:r>
            <w:r w:rsidR="00C9089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年 </w:t>
            </w:r>
            <w:r w:rsid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月 </w:t>
            </w:r>
            <w:r w:rsid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733CB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日</w:t>
            </w:r>
          </w:p>
        </w:tc>
      </w:tr>
      <w:tr w:rsidR="003D7647" w14:paraId="6B4859D3" w14:textId="77777777" w:rsidTr="00C64FD0"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72DF4" w14:textId="77777777" w:rsidR="003D7647" w:rsidRPr="00B74A0C" w:rsidRDefault="003D76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系所班級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B04C" w14:textId="77777777" w:rsidR="003D7647" w:rsidRPr="00B74A0C" w:rsidRDefault="003D76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4F36F" w14:textId="79886905" w:rsidR="003D7647" w:rsidRPr="00B74A0C" w:rsidRDefault="003D76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6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FB317" w14:textId="77777777" w:rsidR="003D7647" w:rsidRPr="00B74A0C" w:rsidRDefault="003D7647" w:rsidP="003D76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EAC4" w14:textId="069C92D2" w:rsidR="003D7647" w:rsidRPr="00B74A0C" w:rsidRDefault="003D7647" w:rsidP="003D764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8990" w14:textId="77777777" w:rsidR="003D7647" w:rsidRPr="00B74A0C" w:rsidRDefault="003D7647" w:rsidP="003D764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BF118" w14:textId="39316990" w:rsidR="003D7647" w:rsidRPr="00B74A0C" w:rsidRDefault="003D76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D04A7" w14:textId="77777777" w:rsidR="003D7647" w:rsidRPr="00B74A0C" w:rsidRDefault="003D7647" w:rsidP="005A44F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283F" w14:paraId="25B27285" w14:textId="77777777" w:rsidTr="003D7647"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AE7B7" w14:textId="77777777" w:rsidR="005D4D47" w:rsidRPr="00B74A0C" w:rsidRDefault="005A44F2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本人手機</w:t>
            </w:r>
          </w:p>
        </w:tc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3F42" w14:textId="77777777" w:rsidR="005D4D47" w:rsidRPr="00B74A0C" w:rsidRDefault="005D4D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F9069" w14:textId="77777777" w:rsidR="005D4D47" w:rsidRPr="00B74A0C" w:rsidRDefault="005A44F2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房東姓名</w:t>
            </w:r>
          </w:p>
        </w:tc>
        <w:tc>
          <w:tcPr>
            <w:tcW w:w="21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3BFEC" w14:textId="77777777" w:rsidR="005D4D47" w:rsidRPr="00B74A0C" w:rsidRDefault="005D4D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687EA" w14:textId="77777777" w:rsidR="005D4D47" w:rsidRPr="00B74A0C" w:rsidRDefault="005A44F2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房東電話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90B48" w14:textId="77777777" w:rsidR="005D4D47" w:rsidRPr="00B74A0C" w:rsidRDefault="005D4D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44F6" w14:paraId="4FBD7F37" w14:textId="77777777" w:rsidTr="00596BA7">
        <w:trPr>
          <w:cantSplit/>
          <w:trHeight w:val="474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015FB" w14:textId="77777777" w:rsidR="006C44F6" w:rsidRPr="00B74A0C" w:rsidRDefault="006C44F6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租屋處地址</w:t>
            </w:r>
          </w:p>
        </w:tc>
        <w:tc>
          <w:tcPr>
            <w:tcW w:w="55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2AD5" w14:textId="77777777" w:rsidR="006C44F6" w:rsidRPr="00B74A0C" w:rsidRDefault="006C44F6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FEF65" w14:textId="77777777" w:rsidR="006C44F6" w:rsidRPr="00B74A0C" w:rsidRDefault="006C44F6" w:rsidP="006C44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戶籍鄉鎮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FAA24" w14:textId="77777777" w:rsidR="006C44F6" w:rsidRPr="006C44F6" w:rsidRDefault="006C44F6" w:rsidP="006C44F6">
            <w:pPr>
              <w:spacing w:line="240" w:lineRule="exact"/>
              <w:ind w:firstLineChars="300" w:firstLine="600"/>
              <w:rPr>
                <w:rFonts w:ascii="標楷體" w:eastAsia="標楷體" w:hAnsi="標楷體"/>
                <w:sz w:val="20"/>
                <w:szCs w:val="20"/>
              </w:rPr>
            </w:pPr>
            <w:r w:rsidRPr="006C44F6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鄉市</w:t>
            </w:r>
          </w:p>
          <w:p w14:paraId="014F069E" w14:textId="77777777" w:rsidR="006C44F6" w:rsidRPr="006C44F6" w:rsidRDefault="006C44F6" w:rsidP="006C44F6">
            <w:pPr>
              <w:spacing w:line="240" w:lineRule="exact"/>
              <w:ind w:firstLineChars="300" w:firstLine="600"/>
              <w:rPr>
                <w:rFonts w:ascii="標楷體" w:eastAsia="標楷體" w:hAnsi="標楷體"/>
                <w:sz w:val="16"/>
                <w:szCs w:val="16"/>
              </w:rPr>
            </w:pPr>
            <w:r w:rsidRPr="006C44F6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鎮區</w:t>
            </w:r>
          </w:p>
        </w:tc>
      </w:tr>
      <w:tr w:rsidR="00DB5D45" w14:paraId="73CC6AF8" w14:textId="77777777" w:rsidTr="00596BA7">
        <w:trPr>
          <w:cantSplit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63414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同</w:t>
            </w:r>
          </w:p>
          <w:p w14:paraId="55C8B310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住</w:t>
            </w:r>
          </w:p>
          <w:p w14:paraId="0F8A57D0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788B9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校名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8" w:space="0" w:color="auto"/>
            </w:tcBorders>
          </w:tcPr>
          <w:p w14:paraId="3E2509F5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2DFBD34C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5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30E5D58A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7C3DDB2F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6C0E81EC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039B31A6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5D45" w14:paraId="7BDC50D5" w14:textId="77777777" w:rsidTr="00596BA7">
        <w:trPr>
          <w:cantSplit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098BE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14:paraId="5760732F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thinThickThinMediumGap" w:sz="8" w:space="0" w:color="auto"/>
            </w:tcBorders>
          </w:tcPr>
          <w:p w14:paraId="2A2FBAD3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thinThickThinMediumGap" w:sz="8" w:space="0" w:color="auto"/>
              <w:bottom w:val="triple" w:sz="4" w:space="0" w:color="auto"/>
              <w:right w:val="thinThickThinMediumGap" w:sz="8" w:space="0" w:color="auto"/>
            </w:tcBorders>
          </w:tcPr>
          <w:p w14:paraId="041F07F3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5"/>
            <w:tcBorders>
              <w:top w:val="single" w:sz="12" w:space="0" w:color="auto"/>
              <w:left w:val="thinThickThinMediumGap" w:sz="8" w:space="0" w:color="auto"/>
              <w:bottom w:val="triple" w:sz="4" w:space="0" w:color="auto"/>
              <w:right w:val="single" w:sz="12" w:space="0" w:color="auto"/>
            </w:tcBorders>
          </w:tcPr>
          <w:p w14:paraId="358099D8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auto"/>
              <w:left w:val="thinThickThinMediumGap" w:sz="8" w:space="0" w:color="auto"/>
              <w:bottom w:val="triple" w:sz="4" w:space="0" w:color="auto"/>
              <w:right w:val="thinThickThinMediumGap" w:sz="8" w:space="0" w:color="auto"/>
            </w:tcBorders>
          </w:tcPr>
          <w:p w14:paraId="219ABF86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thinThickThinMediumGap" w:sz="8" w:space="0" w:color="auto"/>
              <w:bottom w:val="triple" w:sz="4" w:space="0" w:color="auto"/>
              <w:right w:val="thinThickThinMediumGap" w:sz="8" w:space="0" w:color="auto"/>
            </w:tcBorders>
          </w:tcPr>
          <w:p w14:paraId="48B2392B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thinThickThinMediumGap" w:sz="8" w:space="0" w:color="auto"/>
              <w:bottom w:val="triple" w:sz="4" w:space="0" w:color="auto"/>
              <w:right w:val="single" w:sz="12" w:space="0" w:color="auto"/>
            </w:tcBorders>
          </w:tcPr>
          <w:p w14:paraId="7847F704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5D45" w14:paraId="2A755B63" w14:textId="77777777" w:rsidTr="00596BA7">
        <w:trPr>
          <w:cantSplit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5E94C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3F46F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12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thinThickThinMediumGap" w:sz="8" w:space="0" w:color="auto"/>
            </w:tcBorders>
          </w:tcPr>
          <w:p w14:paraId="61E50869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3"/>
            <w:tcBorders>
              <w:top w:val="triple" w:sz="4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2A8085ED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5"/>
            <w:tcBorders>
              <w:top w:val="triple" w:sz="4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1F9EB083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4"/>
            <w:tcBorders>
              <w:top w:val="triple" w:sz="4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25E65C25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triple" w:sz="4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1169C705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triple" w:sz="4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2204BA8C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5D45" w14:paraId="07E7C0E1" w14:textId="77777777" w:rsidTr="00596BA7">
        <w:trPr>
          <w:trHeight w:val="30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FA639" w14:textId="77777777" w:rsidR="00DB5D45" w:rsidRPr="00B74A0C" w:rsidRDefault="00DB5D45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8E0ED" w14:textId="77777777" w:rsidR="00DB5D45" w:rsidRPr="00B74A0C" w:rsidRDefault="00DB5D45" w:rsidP="00BC3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MediumGap" w:sz="8" w:space="0" w:color="auto"/>
            </w:tcBorders>
          </w:tcPr>
          <w:p w14:paraId="7A39C6A0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1585E2EF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5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4C5FB993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0F5F1293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thinThickThinMediumGap" w:sz="8" w:space="0" w:color="auto"/>
            </w:tcBorders>
          </w:tcPr>
          <w:p w14:paraId="4D584088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thinThickThinMediumGap" w:sz="8" w:space="0" w:color="auto"/>
              <w:bottom w:val="single" w:sz="12" w:space="0" w:color="auto"/>
              <w:right w:val="single" w:sz="12" w:space="0" w:color="auto"/>
            </w:tcBorders>
          </w:tcPr>
          <w:p w14:paraId="4DB084E9" w14:textId="77777777" w:rsidR="00DB5D45" w:rsidRPr="00B74A0C" w:rsidRDefault="00DB5D4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4A0C" w:rsidRPr="008404B2" w14:paraId="6247ED7A" w14:textId="77777777" w:rsidTr="00596BA7">
        <w:trPr>
          <w:trHeight w:val="118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F303C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D4A45FC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訪</w:t>
            </w:r>
          </w:p>
          <w:p w14:paraId="556BCCBB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9A0943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7621552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8D8DDA8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問</w:t>
            </w:r>
          </w:p>
          <w:p w14:paraId="72BC3AF6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A2EF3C4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64A7E8B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2E57A41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  <w:p w14:paraId="188FEEB3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4C50FC2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6FA714C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0D95910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容</w:t>
            </w:r>
          </w:p>
          <w:p w14:paraId="2D3A7662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6DC5097" w14:textId="77777777" w:rsidR="00B74A0C" w:rsidRPr="00B74A0C" w:rsidRDefault="00B74A0C" w:rsidP="00B74A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C7EAB" w14:textId="77777777" w:rsidR="00B74A0C" w:rsidRPr="00BC3BBD" w:rsidRDefault="00B74A0C" w:rsidP="00204B95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C3BBD">
              <w:rPr>
                <w:rFonts w:ascii="標楷體" w:eastAsia="標楷體" w:hAnsi="標楷體" w:hint="eastAsia"/>
                <w:b/>
                <w:sz w:val="26"/>
                <w:szCs w:val="26"/>
              </w:rPr>
              <w:t>壹、</w:t>
            </w:r>
            <w:r w:rsidR="0057308F" w:rsidRPr="00BC3BBD">
              <w:rPr>
                <w:rFonts w:ascii="標楷體" w:eastAsia="標楷體" w:hAnsi="標楷體" w:hint="eastAsia"/>
                <w:b/>
                <w:sz w:val="26"/>
                <w:szCs w:val="26"/>
              </w:rPr>
              <w:t>租屋</w:t>
            </w:r>
            <w:r w:rsidRPr="00BC3BBD">
              <w:rPr>
                <w:rFonts w:ascii="標楷體" w:eastAsia="標楷體" w:hAnsi="標楷體" w:hint="eastAsia"/>
                <w:b/>
                <w:sz w:val="26"/>
                <w:szCs w:val="26"/>
              </w:rPr>
              <w:t>費用</w:t>
            </w:r>
            <w:r w:rsidR="008404B2">
              <w:rPr>
                <w:rFonts w:ascii="標楷體" w:eastAsia="標楷體" w:hAnsi="標楷體" w:hint="eastAsia"/>
                <w:b/>
                <w:sz w:val="26"/>
                <w:szCs w:val="26"/>
              </w:rPr>
              <w:t>與格局</w:t>
            </w:r>
            <w:r w:rsidRPr="00BC3BB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14:paraId="23644522" w14:textId="77777777" w:rsidR="00B74A0C" w:rsidRDefault="00B74A0C" w:rsidP="008404B2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(每人)</w:t>
            </w: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房租金額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□4000</w:t>
            </w:r>
            <w:proofErr w:type="gramStart"/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以下□</w:t>
            </w:r>
            <w:proofErr w:type="gramEnd"/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4001-8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000□</w:t>
            </w:r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8001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000□</w:t>
            </w:r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</w:p>
          <w:p w14:paraId="58BCE91D" w14:textId="77777777" w:rsidR="008404B2" w:rsidRPr="0094161F" w:rsidRDefault="008404B2" w:rsidP="008404B2">
            <w:pPr>
              <w:widowControl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型式:套房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雅房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5EF9">
              <w:rPr>
                <w:rFonts w:ascii="標楷體" w:eastAsia="標楷體" w:hAnsi="標楷體" w:hint="eastAsia"/>
                <w:sz w:val="26"/>
                <w:szCs w:val="26"/>
              </w:rPr>
              <w:t xml:space="preserve">   □整層</w:t>
            </w:r>
          </w:p>
        </w:tc>
      </w:tr>
      <w:tr w:rsidR="00AF2828" w14:paraId="245BBC99" w14:textId="77777777" w:rsidTr="00596BA7">
        <w:trPr>
          <w:trHeight w:val="1954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6E4964" w14:textId="77777777" w:rsidR="00AF2828" w:rsidRPr="00B74A0C" w:rsidRDefault="00AF2828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8CFF" w14:textId="77777777" w:rsidR="00AF2828" w:rsidRPr="00B74A0C" w:rsidRDefault="00AF2828" w:rsidP="0022298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b/>
                <w:sz w:val="26"/>
                <w:szCs w:val="26"/>
              </w:rPr>
              <w:t>貳、住宿安全狀況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74A0C">
              <w:rPr>
                <w:rFonts w:ascii="標楷體" w:eastAsia="標楷體" w:hAnsi="標楷體" w:hint="eastAsia"/>
                <w:b/>
                <w:sz w:val="26"/>
                <w:szCs w:val="26"/>
              </w:rPr>
              <w:t>（稍差以下請說明原因）</w:t>
            </w:r>
          </w:p>
          <w:p w14:paraId="32E7DC4B" w14:textId="77777777" w:rsidR="00AF2828" w:rsidRPr="00B74A0C" w:rsidRDefault="00AF2828" w:rsidP="00222986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、逃生(通道)出入口是否通暢</w:t>
            </w: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6BA7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無法區別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03FAF1EE" w14:textId="77777777" w:rsidR="00596BA7" w:rsidRDefault="00AF2828" w:rsidP="00222986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、瓦斯熱水器裝設地點是否安全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 xml:space="preserve"> □是 </w:t>
            </w:r>
            <w:proofErr w:type="gramStart"/>
            <w:r w:rsidR="0094161F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6BA7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無法區別</w:t>
            </w:r>
          </w:p>
          <w:p w14:paraId="4D1FF247" w14:textId="77777777" w:rsidR="00AF2828" w:rsidRPr="00B74A0C" w:rsidRDefault="00AF2828" w:rsidP="00222986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="004714C8">
              <w:rPr>
                <w:rFonts w:ascii="標楷體" w:eastAsia="標楷體" w:hAnsi="標楷體" w:hint="eastAsia"/>
                <w:sz w:val="26"/>
                <w:szCs w:val="26"/>
              </w:rPr>
              <w:t>屋內或周邊</w:t>
            </w:r>
            <w:r w:rsidR="008404B2">
              <w:rPr>
                <w:rFonts w:ascii="標楷體" w:eastAsia="標楷體" w:hAnsi="標楷體" w:hint="eastAsia"/>
                <w:sz w:val="26"/>
                <w:szCs w:val="26"/>
              </w:rPr>
              <w:t>是否有</w:t>
            </w: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滅火器</w:t>
            </w:r>
            <w:r w:rsidR="004714C8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="0094161F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6BA7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無法區別</w:t>
            </w:r>
          </w:p>
          <w:p w14:paraId="5D9E7E2F" w14:textId="77777777" w:rsidR="00AF2828" w:rsidRPr="00B74A0C" w:rsidRDefault="00AF2828" w:rsidP="00596B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、房間隔間是否為防火</w:t>
            </w:r>
            <w:r w:rsidRPr="00B74A0C">
              <w:rPr>
                <w:rFonts w:ascii="標楷體" w:eastAsia="標楷體" w:hAnsi="標楷體" w:hint="eastAsia"/>
                <w:sz w:val="26"/>
                <w:szCs w:val="26"/>
              </w:rPr>
              <w:t>建材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 xml:space="preserve">□是 </w:t>
            </w:r>
            <w:proofErr w:type="gramStart"/>
            <w:r w:rsidR="0094161F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  <w:r w:rsidR="009416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6BA7" w:rsidRPr="00B74A0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無法區別</w:t>
            </w:r>
          </w:p>
        </w:tc>
      </w:tr>
      <w:tr w:rsidR="00B74A0C" w14:paraId="1E5A720D" w14:textId="77777777" w:rsidTr="00596BA7">
        <w:trPr>
          <w:trHeight w:val="3797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5F0628" w14:textId="77777777" w:rsidR="00B74A0C" w:rsidRPr="00B74A0C" w:rsidRDefault="00B74A0C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C1ECC" w14:textId="77777777" w:rsidR="00B74A0C" w:rsidRPr="00AF2828" w:rsidRDefault="00B74A0C" w:rsidP="00204B9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參、一般狀況：</w:t>
            </w:r>
          </w:p>
          <w:p w14:paraId="0AB6521A" w14:textId="77777777" w:rsidR="00465C73" w:rsidRPr="00AF2828" w:rsidRDefault="00B74A0C" w:rsidP="00AF2828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01、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同樓層</w:t>
            </w:r>
            <w:r w:rsidR="00CB2E16" w:rsidRPr="00AF2828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FD0A1F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0A1F" w:rsidRPr="00AF282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□1～5人</w:t>
            </w:r>
            <w:r w:rsidR="00AF282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FD0A1F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0A1F" w:rsidRPr="00AF282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□6～9人</w:t>
            </w:r>
            <w:r w:rsidR="00AF282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FD0A1F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0A1F" w:rsidRPr="00AF282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□</w:t>
            </w:r>
            <w:r w:rsidR="005F5A7A" w:rsidRPr="00AF282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10人</w:t>
            </w:r>
            <w:r w:rsidR="00FD0A1F" w:rsidRPr="00AF282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以上</w:t>
            </w:r>
            <w:r w:rsidR="00F7097A" w:rsidRPr="00AF282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(含10人)</w:t>
            </w:r>
            <w:r w:rsidR="00FD0A1F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65C73" w:rsidRPr="00AF2828">
              <w:rPr>
                <w:rFonts w:ascii="標楷體" w:eastAsia="標楷體" w:hAnsi="標楷體" w:hint="eastAsia"/>
                <w:sz w:val="26"/>
                <w:szCs w:val="26"/>
              </w:rPr>
              <w:t>為本校同學</w:t>
            </w:r>
            <w:r w:rsidR="00465C73" w:rsidRPr="00AF2828">
              <w:rPr>
                <w:rFonts w:ascii="標楷體" w:eastAsia="標楷體" w:hAnsi="標楷體" w:hint="eastAsia"/>
                <w:sz w:val="20"/>
                <w:szCs w:val="20"/>
              </w:rPr>
              <w:t>(含本人)</w:t>
            </w:r>
          </w:p>
          <w:p w14:paraId="0F7868B2" w14:textId="77777777" w:rsidR="00187B97" w:rsidRPr="00AF2828" w:rsidRDefault="00B74A0C" w:rsidP="00AF2828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70732" w:rsidRPr="00AF282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交通工具： □步行  □乘公車</w:t>
            </w:r>
            <w:r w:rsidR="00465C73" w:rsidRPr="00AF2828">
              <w:rPr>
                <w:rFonts w:ascii="標楷體" w:eastAsia="標楷體" w:hAnsi="標楷體" w:hint="eastAsia"/>
                <w:sz w:val="26"/>
                <w:szCs w:val="26"/>
              </w:rPr>
              <w:t>(捷運)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 □騎單車  □騎機車  □開汽車</w:t>
            </w:r>
          </w:p>
          <w:p w14:paraId="19551F73" w14:textId="77777777" w:rsidR="00187B97" w:rsidRPr="00AF2828" w:rsidRDefault="00B74A0C" w:rsidP="00AF2828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70732" w:rsidRPr="00AF28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房屋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型： </w:t>
            </w:r>
            <w:r w:rsidR="00887017" w:rsidRPr="00AF2828">
              <w:rPr>
                <w:rFonts w:ascii="標楷體" w:eastAsia="標楷體" w:hAnsi="標楷體" w:hint="eastAsia"/>
                <w:sz w:val="26"/>
                <w:szCs w:val="26"/>
              </w:rPr>
              <w:t>□大樓</w:t>
            </w:r>
            <w:r w:rsidR="00FD0A1F" w:rsidRPr="00596BA7">
              <w:rPr>
                <w:rFonts w:ascii="標楷體" w:eastAsia="標楷體" w:hAnsi="標楷體" w:hint="eastAsia"/>
                <w:sz w:val="26"/>
                <w:szCs w:val="26"/>
              </w:rPr>
              <w:t>(有電梯)</w:t>
            </w:r>
            <w:r w:rsidR="005F5A7A" w:rsidRPr="00596BA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□公寓</w:t>
            </w:r>
            <w:r w:rsidR="005B7E71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□平房</w:t>
            </w:r>
            <w:r w:rsidR="005B7E71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違建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(例：</w:t>
            </w:r>
            <w:r w:rsidR="008A58D9">
              <w:rPr>
                <w:rFonts w:ascii="標楷體" w:eastAsia="標楷體" w:hAnsi="標楷體" w:hint="eastAsia"/>
                <w:sz w:val="26"/>
                <w:szCs w:val="26"/>
              </w:rPr>
              <w:t>頂加</w:t>
            </w:r>
            <w:r w:rsidR="00596BA7">
              <w:rPr>
                <w:rFonts w:ascii="標楷體" w:eastAsia="標楷體" w:hAnsi="標楷體" w:hint="eastAsia"/>
                <w:sz w:val="26"/>
                <w:szCs w:val="26"/>
              </w:rPr>
              <w:t>違建或二次加工等)</w:t>
            </w:r>
            <w:r w:rsidR="007823B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14:paraId="71A44DC0" w14:textId="77777777" w:rsidR="00B74A0C" w:rsidRPr="00AF2828" w:rsidRDefault="00B74A0C" w:rsidP="00AF2828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70732" w:rsidRPr="00AF28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房屋樓層：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15075D" w:rsidRPr="00AF28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/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15075D" w:rsidRPr="00AF28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樓</w:t>
            </w:r>
            <w:proofErr w:type="gramStart"/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例：3/12樓：整棟12樓租屋在3樓</w:t>
            </w:r>
            <w:proofErr w:type="gramStart"/>
            <w:r w:rsidR="005F5A7A" w:rsidRPr="00AF2828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14:paraId="4747A9D3" w14:textId="77777777" w:rsidR="00E57C0D" w:rsidRDefault="00B74A0C" w:rsidP="00E57C0D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70732" w:rsidRPr="00AF282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室內設施：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冷氣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4A238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熱水器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床組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書桌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洗衣機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冰箱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  <w:r w:rsidR="00E57C0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57C0D" w:rsidRPr="0027341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廚房(炊具)</w:t>
            </w:r>
            <w:r w:rsidR="00E57C0D" w:rsidRPr="00AF2828">
              <w:rPr>
                <w:rFonts w:ascii="標楷體" w:eastAsia="標楷體" w:hAnsi="標楷體" w:hint="eastAsia"/>
                <w:sz w:val="26"/>
                <w:szCs w:val="26"/>
              </w:rPr>
              <w:t>□有□無</w:t>
            </w:r>
          </w:p>
          <w:p w14:paraId="234ACCDC" w14:textId="2B16BDFD" w:rsidR="006E2419" w:rsidRPr="00C90899" w:rsidRDefault="006E2419" w:rsidP="006E2419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90899">
              <w:rPr>
                <w:rFonts w:ascii="標楷體" w:eastAsia="標楷體" w:hAnsi="標楷體" w:hint="eastAsia"/>
                <w:sz w:val="26"/>
                <w:szCs w:val="26"/>
              </w:rPr>
              <w:t>學校導師(</w:t>
            </w:r>
            <w:proofErr w:type="gramStart"/>
            <w:r w:rsidR="00AE158F">
              <w:rPr>
                <w:rFonts w:ascii="標楷體" w:eastAsia="標楷體" w:hAnsi="標楷體" w:hint="eastAsia"/>
                <w:sz w:val="26"/>
                <w:szCs w:val="26"/>
              </w:rPr>
              <w:t>校安</w:t>
            </w:r>
            <w:proofErr w:type="gramEnd"/>
            <w:r w:rsidRPr="00C9089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若至租賃處進行</w:t>
            </w:r>
            <w:r w:rsidRPr="00C90899">
              <w:rPr>
                <w:rFonts w:ascii="標楷體" w:eastAsia="標楷體" w:hAnsi="標楷體" w:hint="eastAsia"/>
                <w:sz w:val="26"/>
                <w:szCs w:val="26"/>
              </w:rPr>
              <w:t>訪視，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你比較希望</w:t>
            </w:r>
            <w:r w:rsidRPr="00C90899">
              <w:rPr>
                <w:rFonts w:ascii="標楷體" w:eastAsia="標楷體" w:hAnsi="標楷體" w:hint="eastAsia"/>
                <w:sz w:val="26"/>
                <w:szCs w:val="26"/>
              </w:rPr>
              <w:t xml:space="preserve">的時間為星期            </w:t>
            </w:r>
          </w:p>
          <w:p w14:paraId="07A1D929" w14:textId="77777777" w:rsidR="006E2419" w:rsidRPr="00C90899" w:rsidRDefault="006E2419" w:rsidP="006E2419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0899">
              <w:rPr>
                <w:rFonts w:ascii="標楷體" w:eastAsia="標楷體" w:hAnsi="標楷體" w:hint="eastAsia"/>
                <w:sz w:val="26"/>
                <w:szCs w:val="26"/>
              </w:rPr>
              <w:t xml:space="preserve">    或星期                        ( 例如星期一0730〜0830)</w:t>
            </w:r>
          </w:p>
          <w:p w14:paraId="6714A713" w14:textId="77777777" w:rsidR="005F5A7A" w:rsidRPr="00AF2828" w:rsidRDefault="006E2419" w:rsidP="00C90899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B74A0C" w:rsidRPr="00AF28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57308F" w:rsidRPr="00AF2828">
              <w:rPr>
                <w:rFonts w:ascii="標楷體" w:eastAsia="標楷體" w:hAnsi="標楷體" w:hint="eastAsia"/>
                <w:sz w:val="26"/>
                <w:szCs w:val="26"/>
              </w:rPr>
              <w:t>您不在續租此處</w:t>
            </w:r>
            <w:r w:rsidR="00BC3BBD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時，是否會推薦本校其他同學前來租屋：( </w:t>
            </w:r>
            <w:r w:rsidR="0057308F" w:rsidRPr="00AF282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="00BC3BBD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7308F" w:rsidRPr="00AF28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57308F" w:rsidRPr="00AF282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="00BC3BBD" w:rsidRPr="00AF282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74A0C" w14:paraId="7CDF8E26" w14:textId="77777777" w:rsidTr="000C2B65">
        <w:trPr>
          <w:trHeight w:val="334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610A7" w14:textId="77777777" w:rsidR="00B74A0C" w:rsidRPr="00B74A0C" w:rsidRDefault="00B74A0C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6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856C" w14:textId="77777777" w:rsidR="00B74A0C" w:rsidRPr="00B74A0C" w:rsidRDefault="00B74A0C" w:rsidP="00204B95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4A0C">
              <w:rPr>
                <w:rFonts w:ascii="標楷體" w:eastAsia="標楷體" w:hAnsi="標楷體" w:hint="eastAsia"/>
                <w:b/>
                <w:sz w:val="26"/>
                <w:szCs w:val="26"/>
              </w:rPr>
              <w:t>肆、訪談記錄（含建議事項）：</w:t>
            </w:r>
          </w:p>
          <w:p w14:paraId="30906743" w14:textId="77777777" w:rsidR="0057308F" w:rsidRDefault="0057308F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ED645D0" w14:textId="77777777" w:rsidR="00301DE5" w:rsidRDefault="00301DE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D41198C" w14:textId="77777777" w:rsidR="00301DE5" w:rsidRDefault="00301DE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57DF9A8" w14:textId="77777777" w:rsidR="00301DE5" w:rsidRPr="000C2B65" w:rsidRDefault="00301DE5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4D47" w14:paraId="1FF770DC" w14:textId="77777777" w:rsidTr="000C2B65">
        <w:trPr>
          <w:cantSplit/>
          <w:trHeight w:val="111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5D4C34" w14:textId="77777777" w:rsidR="005D4D47" w:rsidRPr="00B74A0C" w:rsidRDefault="00FC0155" w:rsidP="00FC015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導師</w:t>
            </w:r>
          </w:p>
        </w:tc>
        <w:tc>
          <w:tcPr>
            <w:tcW w:w="4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13F3B" w14:textId="77777777" w:rsidR="005D4D47" w:rsidRPr="00B74A0C" w:rsidRDefault="005D4D47" w:rsidP="00204B95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14:paraId="7F239A30" w14:textId="77777777" w:rsidR="005D4D47" w:rsidRPr="00B74A0C" w:rsidRDefault="005D4D47" w:rsidP="00204B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DF28E3" w14:textId="77777777" w:rsidR="004E13B1" w:rsidRPr="00B74A0C" w:rsidRDefault="00FC0155" w:rsidP="004E13B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="004E13B1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  <w:tc>
          <w:tcPr>
            <w:tcW w:w="48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05345" w14:textId="77777777" w:rsidR="005D4D47" w:rsidRPr="00B74A0C" w:rsidRDefault="005D4D47" w:rsidP="00204B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B165E3" w14:textId="0DAAEECB" w:rsidR="005E72C3" w:rsidRPr="000C2B65" w:rsidRDefault="005E72C3" w:rsidP="00D47343">
      <w:pPr>
        <w:spacing w:line="360" w:lineRule="auto"/>
        <w:rPr>
          <w:rFonts w:ascii="新細明體" w:hAnsi="新細明體"/>
          <w:sz w:val="16"/>
          <w:szCs w:val="16"/>
        </w:rPr>
      </w:pPr>
    </w:p>
    <w:sectPr w:rsidR="005E72C3" w:rsidRPr="000C2B65" w:rsidSect="003D7647">
      <w:pgSz w:w="11906" w:h="16838"/>
      <w:pgMar w:top="284" w:right="926" w:bottom="28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81E6" w14:textId="77777777" w:rsidR="002479B7" w:rsidRDefault="002479B7" w:rsidP="00B74A0C">
      <w:r>
        <w:separator/>
      </w:r>
    </w:p>
  </w:endnote>
  <w:endnote w:type="continuationSeparator" w:id="0">
    <w:p w14:paraId="169D4701" w14:textId="77777777" w:rsidR="002479B7" w:rsidRDefault="002479B7" w:rsidP="00B7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690D" w14:textId="77777777" w:rsidR="002479B7" w:rsidRDefault="002479B7" w:rsidP="00B74A0C">
      <w:r>
        <w:separator/>
      </w:r>
    </w:p>
  </w:footnote>
  <w:footnote w:type="continuationSeparator" w:id="0">
    <w:p w14:paraId="249D66FA" w14:textId="77777777" w:rsidR="002479B7" w:rsidRDefault="002479B7" w:rsidP="00B7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5BD"/>
    <w:multiLevelType w:val="hybridMultilevel"/>
    <w:tmpl w:val="8968E64A"/>
    <w:lvl w:ilvl="0" w:tplc="718EC67C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1" w:tplc="5E64849C">
      <w:start w:val="1"/>
      <w:numFmt w:val="taiwaneseCountingThousand"/>
      <w:lvlText w:val="（%2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315B4"/>
    <w:multiLevelType w:val="hybridMultilevel"/>
    <w:tmpl w:val="9B30F5D4"/>
    <w:lvl w:ilvl="0" w:tplc="B75E0FBA">
      <w:start w:val="1"/>
      <w:numFmt w:val="taiwaneseCountingThousand"/>
      <w:lvlText w:val="%1、"/>
      <w:lvlJc w:val="left"/>
      <w:pPr>
        <w:tabs>
          <w:tab w:val="num" w:pos="907"/>
        </w:tabs>
        <w:ind w:left="907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B021CD"/>
    <w:multiLevelType w:val="hybridMultilevel"/>
    <w:tmpl w:val="D990F9EA"/>
    <w:lvl w:ilvl="0" w:tplc="4B823A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2A3641"/>
    <w:multiLevelType w:val="hybridMultilevel"/>
    <w:tmpl w:val="0644E1DA"/>
    <w:lvl w:ilvl="0" w:tplc="55EA821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8"/>
      </w:rPr>
    </w:lvl>
    <w:lvl w:ilvl="1" w:tplc="33F218E8">
      <w:start w:val="1"/>
      <w:numFmt w:val="taiwaneseCountingThousand"/>
      <w:lvlText w:val="%2、"/>
      <w:lvlJc w:val="left"/>
      <w:pPr>
        <w:tabs>
          <w:tab w:val="num" w:pos="1021"/>
        </w:tabs>
        <w:ind w:left="1021" w:hanging="624"/>
      </w:pPr>
      <w:rPr>
        <w:rFonts w:hint="eastAsia"/>
        <w:sz w:val="28"/>
      </w:rPr>
    </w:lvl>
    <w:lvl w:ilvl="2" w:tplc="6CFCA184">
      <w:start w:val="1"/>
      <w:numFmt w:val="taiwaneseCountingThousand"/>
      <w:lvlText w:val="（%3）"/>
      <w:lvlJc w:val="left"/>
      <w:pPr>
        <w:tabs>
          <w:tab w:val="num" w:pos="1807"/>
        </w:tabs>
        <w:ind w:left="180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10"/>
    <w:rsid w:val="00060143"/>
    <w:rsid w:val="000A11DD"/>
    <w:rsid w:val="000C2B65"/>
    <w:rsid w:val="00104C87"/>
    <w:rsid w:val="001338AF"/>
    <w:rsid w:val="0015075D"/>
    <w:rsid w:val="001752CE"/>
    <w:rsid w:val="00187B97"/>
    <w:rsid w:val="001B2A70"/>
    <w:rsid w:val="001F6F8F"/>
    <w:rsid w:val="001F7A72"/>
    <w:rsid w:val="00204B95"/>
    <w:rsid w:val="00222986"/>
    <w:rsid w:val="00225086"/>
    <w:rsid w:val="002479B7"/>
    <w:rsid w:val="002F0B28"/>
    <w:rsid w:val="00301DE5"/>
    <w:rsid w:val="00340810"/>
    <w:rsid w:val="00343383"/>
    <w:rsid w:val="003C50A2"/>
    <w:rsid w:val="003D7587"/>
    <w:rsid w:val="003D7647"/>
    <w:rsid w:val="00421AEF"/>
    <w:rsid w:val="0042681A"/>
    <w:rsid w:val="00446A03"/>
    <w:rsid w:val="00455E80"/>
    <w:rsid w:val="00465C73"/>
    <w:rsid w:val="004714C8"/>
    <w:rsid w:val="00484A50"/>
    <w:rsid w:val="00493531"/>
    <w:rsid w:val="004961F4"/>
    <w:rsid w:val="004A2386"/>
    <w:rsid w:val="004A4208"/>
    <w:rsid w:val="004E13B1"/>
    <w:rsid w:val="004E5544"/>
    <w:rsid w:val="00515134"/>
    <w:rsid w:val="00532A53"/>
    <w:rsid w:val="00534128"/>
    <w:rsid w:val="005551FC"/>
    <w:rsid w:val="0057308F"/>
    <w:rsid w:val="00596BA7"/>
    <w:rsid w:val="005A1CCF"/>
    <w:rsid w:val="005A44F2"/>
    <w:rsid w:val="005B7E71"/>
    <w:rsid w:val="005D4D47"/>
    <w:rsid w:val="005E72C3"/>
    <w:rsid w:val="005F5A7A"/>
    <w:rsid w:val="00603DC8"/>
    <w:rsid w:val="00606E5B"/>
    <w:rsid w:val="00633AC6"/>
    <w:rsid w:val="006667E3"/>
    <w:rsid w:val="0069415F"/>
    <w:rsid w:val="006B3D71"/>
    <w:rsid w:val="006C44F6"/>
    <w:rsid w:val="006C5B87"/>
    <w:rsid w:val="006E2419"/>
    <w:rsid w:val="00722833"/>
    <w:rsid w:val="007234FA"/>
    <w:rsid w:val="00733CB2"/>
    <w:rsid w:val="007574C1"/>
    <w:rsid w:val="007823B4"/>
    <w:rsid w:val="00787CAC"/>
    <w:rsid w:val="007D0B24"/>
    <w:rsid w:val="007E4781"/>
    <w:rsid w:val="00802763"/>
    <w:rsid w:val="008404B2"/>
    <w:rsid w:val="00880938"/>
    <w:rsid w:val="00887017"/>
    <w:rsid w:val="0089605A"/>
    <w:rsid w:val="008A58D9"/>
    <w:rsid w:val="00910CE6"/>
    <w:rsid w:val="0094161F"/>
    <w:rsid w:val="009928A0"/>
    <w:rsid w:val="009A3FA3"/>
    <w:rsid w:val="009A7BEE"/>
    <w:rsid w:val="009F7739"/>
    <w:rsid w:val="00AB4196"/>
    <w:rsid w:val="00AE158F"/>
    <w:rsid w:val="00AF2828"/>
    <w:rsid w:val="00B414F0"/>
    <w:rsid w:val="00B5283F"/>
    <w:rsid w:val="00B66C94"/>
    <w:rsid w:val="00B74A0C"/>
    <w:rsid w:val="00B874C0"/>
    <w:rsid w:val="00BC3BBD"/>
    <w:rsid w:val="00BF5EF9"/>
    <w:rsid w:val="00C07595"/>
    <w:rsid w:val="00C27162"/>
    <w:rsid w:val="00C64FD0"/>
    <w:rsid w:val="00C72A0F"/>
    <w:rsid w:val="00C86883"/>
    <w:rsid w:val="00C90899"/>
    <w:rsid w:val="00C94228"/>
    <w:rsid w:val="00CB2E16"/>
    <w:rsid w:val="00CF50E7"/>
    <w:rsid w:val="00D47343"/>
    <w:rsid w:val="00D6228E"/>
    <w:rsid w:val="00D628E8"/>
    <w:rsid w:val="00D94AE0"/>
    <w:rsid w:val="00DB5D45"/>
    <w:rsid w:val="00DE00AD"/>
    <w:rsid w:val="00E57C0D"/>
    <w:rsid w:val="00E70732"/>
    <w:rsid w:val="00E837FD"/>
    <w:rsid w:val="00EB6CC3"/>
    <w:rsid w:val="00EE2671"/>
    <w:rsid w:val="00EE323F"/>
    <w:rsid w:val="00F3263A"/>
    <w:rsid w:val="00F355E8"/>
    <w:rsid w:val="00F666DF"/>
    <w:rsid w:val="00F7097A"/>
    <w:rsid w:val="00F77CAC"/>
    <w:rsid w:val="00F93ADA"/>
    <w:rsid w:val="00F94B3B"/>
    <w:rsid w:val="00FB1F4B"/>
    <w:rsid w:val="00FC0155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9F23D4"/>
  <w15:docId w15:val="{A2793C47-259A-417E-B672-5CEB8E1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2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208"/>
    <w:rPr>
      <w:rFonts w:ascii="sө" w:hAnsi="sө" w:hint="default"/>
      <w:strike w:val="0"/>
      <w:dstrike w:val="0"/>
      <w:color w:val="0066FF"/>
      <w:sz w:val="20"/>
      <w:szCs w:val="20"/>
      <w:u w:val="none"/>
      <w:effect w:val="none"/>
    </w:rPr>
  </w:style>
  <w:style w:type="character" w:styleId="a4">
    <w:name w:val="FollowedHyperlink"/>
    <w:rsid w:val="004A4208"/>
    <w:rPr>
      <w:color w:val="800080"/>
      <w:u w:val="single"/>
    </w:rPr>
  </w:style>
  <w:style w:type="paragraph" w:styleId="a5">
    <w:name w:val="Body Text Indent"/>
    <w:basedOn w:val="a"/>
    <w:rsid w:val="004A4208"/>
    <w:pPr>
      <w:spacing w:line="300" w:lineRule="atLeast"/>
      <w:ind w:left="540" w:hanging="540"/>
    </w:pPr>
    <w:rPr>
      <w:rFonts w:ascii="標楷體" w:eastAsia="標楷體" w:hAnsi="標楷體"/>
      <w:color w:val="000000"/>
      <w:sz w:val="28"/>
      <w:szCs w:val="20"/>
    </w:rPr>
  </w:style>
  <w:style w:type="paragraph" w:styleId="2">
    <w:name w:val="Body Text Indent 2"/>
    <w:basedOn w:val="a"/>
    <w:rsid w:val="004A4208"/>
    <w:pPr>
      <w:ind w:leftChars="150" w:left="898" w:hangingChars="192" w:hanging="538"/>
    </w:pPr>
    <w:rPr>
      <w:rFonts w:ascii="標楷體" w:eastAsia="標楷體" w:hAnsi="標楷體"/>
      <w:sz w:val="28"/>
    </w:rPr>
  </w:style>
  <w:style w:type="paragraph" w:styleId="a6">
    <w:name w:val="Balloon Text"/>
    <w:basedOn w:val="a"/>
    <w:semiHidden/>
    <w:rsid w:val="00FB1F4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74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4A0C"/>
    <w:rPr>
      <w:kern w:val="2"/>
    </w:rPr>
  </w:style>
  <w:style w:type="paragraph" w:styleId="a9">
    <w:name w:val="footer"/>
    <w:basedOn w:val="a"/>
    <w:link w:val="aa"/>
    <w:rsid w:val="00B74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74A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</dc:title>
  <dc:creator>user</dc:creator>
  <cp:lastModifiedBy>力行 黃</cp:lastModifiedBy>
  <cp:revision>6</cp:revision>
  <cp:lastPrinted>2015-09-25T05:26:00Z</cp:lastPrinted>
  <dcterms:created xsi:type="dcterms:W3CDTF">2022-08-22T00:58:00Z</dcterms:created>
  <dcterms:modified xsi:type="dcterms:W3CDTF">2025-09-12T06:26:00Z</dcterms:modified>
</cp:coreProperties>
</file>